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786" w:rsidRDefault="00F92786" w:rsidP="00F92786">
      <w:pPr>
        <w:pStyle w:val="a3"/>
        <w:spacing w:after="0"/>
        <w:jc w:val="center"/>
      </w:pPr>
      <w:r>
        <w:t>Итоги Месячника, посвященного 9 декабря – Международному дню борьбы с коррупцией.</w:t>
      </w:r>
    </w:p>
    <w:p w:rsidR="00F92786" w:rsidRDefault="00F92786" w:rsidP="0095270C">
      <w:pPr>
        <w:pStyle w:val="a3"/>
        <w:spacing w:after="0"/>
        <w:jc w:val="both"/>
      </w:pPr>
    </w:p>
    <w:p w:rsidR="001479D7" w:rsidRDefault="00F92786" w:rsidP="0095270C">
      <w:pPr>
        <w:pStyle w:val="a3"/>
        <w:spacing w:after="0"/>
        <w:jc w:val="both"/>
      </w:pPr>
      <w:r>
        <w:t xml:space="preserve">    </w:t>
      </w:r>
      <w:r w:rsidR="00156B02" w:rsidRPr="00156B02">
        <w:t xml:space="preserve">23 декабря  </w:t>
      </w:r>
      <w:r w:rsidR="0095270C">
        <w:t xml:space="preserve"> в актовом зале ГБПОУ «МПК» </w:t>
      </w:r>
      <w:r w:rsidR="00156B02" w:rsidRPr="00156B02">
        <w:t>было проведено торжественное  закрытие Месячника, посвященного Международному дню борьбы с коррупцией.</w:t>
      </w:r>
    </w:p>
    <w:p w:rsidR="00156B02" w:rsidRDefault="00726650" w:rsidP="009527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2786">
        <w:rPr>
          <w:rFonts w:ascii="Times New Roman" w:hAnsi="Times New Roman" w:cs="Times New Roman"/>
          <w:sz w:val="28"/>
          <w:szCs w:val="28"/>
        </w:rPr>
        <w:t xml:space="preserve"> </w:t>
      </w:r>
      <w:r w:rsidR="00156B02">
        <w:rPr>
          <w:rFonts w:ascii="Times New Roman" w:hAnsi="Times New Roman" w:cs="Times New Roman"/>
          <w:sz w:val="28"/>
          <w:szCs w:val="28"/>
        </w:rPr>
        <w:t>Состоялось награждение  участников В</w:t>
      </w:r>
      <w:r w:rsidR="000F4B77">
        <w:rPr>
          <w:rFonts w:ascii="Times New Roman" w:hAnsi="Times New Roman" w:cs="Times New Roman"/>
          <w:sz w:val="28"/>
          <w:szCs w:val="28"/>
        </w:rPr>
        <w:t>икторины, приуроченной к 9 декабря.</w:t>
      </w:r>
      <w:r w:rsidR="00156B02">
        <w:rPr>
          <w:rFonts w:ascii="Times New Roman" w:hAnsi="Times New Roman" w:cs="Times New Roman"/>
          <w:sz w:val="28"/>
          <w:szCs w:val="28"/>
        </w:rPr>
        <w:t xml:space="preserve"> В конкурсе буклетов и рисунков на тему «Нет – коррупции</w:t>
      </w:r>
      <w:r w:rsidR="006C207F">
        <w:rPr>
          <w:rFonts w:ascii="Times New Roman" w:hAnsi="Times New Roman" w:cs="Times New Roman"/>
          <w:sz w:val="28"/>
          <w:szCs w:val="28"/>
        </w:rPr>
        <w:t>!</w:t>
      </w:r>
      <w:r w:rsidR="00156B02">
        <w:rPr>
          <w:rFonts w:ascii="Times New Roman" w:hAnsi="Times New Roman" w:cs="Times New Roman"/>
          <w:sz w:val="28"/>
          <w:szCs w:val="28"/>
        </w:rPr>
        <w:t>»  представили свои работы студенты, преподаватели, работники с</w:t>
      </w:r>
      <w:r w:rsidR="00DF7EFD">
        <w:rPr>
          <w:rFonts w:ascii="Times New Roman" w:hAnsi="Times New Roman" w:cs="Times New Roman"/>
          <w:sz w:val="28"/>
          <w:szCs w:val="28"/>
        </w:rPr>
        <w:t xml:space="preserve">екретариата, сотрудники </w:t>
      </w:r>
      <w:r>
        <w:rPr>
          <w:rFonts w:ascii="Times New Roman" w:hAnsi="Times New Roman" w:cs="Times New Roman"/>
          <w:sz w:val="28"/>
          <w:szCs w:val="28"/>
        </w:rPr>
        <w:t>бухгалтерии (142 участника, что составляет почти 6%  от количества  студентов и работников</w:t>
      </w:r>
      <w:r w:rsidR="00E33740"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="00AE6F08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25D" w:rsidRDefault="00CE5F34" w:rsidP="00E33740">
      <w:pPr>
        <w:pStyle w:val="21"/>
      </w:pPr>
      <w:r>
        <w:t xml:space="preserve">  </w:t>
      </w:r>
      <w:r w:rsidR="00F92786">
        <w:t xml:space="preserve"> </w:t>
      </w:r>
      <w:r w:rsidR="003E025D">
        <w:t xml:space="preserve">За активное вовлечение </w:t>
      </w:r>
      <w:proofErr w:type="gramStart"/>
      <w:r w:rsidR="00A01274">
        <w:t>обучающихся</w:t>
      </w:r>
      <w:proofErr w:type="gramEnd"/>
      <w:r w:rsidR="00A01274">
        <w:t xml:space="preserve"> </w:t>
      </w:r>
      <w:r w:rsidR="003E025D">
        <w:t xml:space="preserve"> в конкурсы и викторину отмечены грамотами и подарками преподавател</w:t>
      </w:r>
      <w:r w:rsidR="007D09D2">
        <w:t xml:space="preserve">и </w:t>
      </w:r>
      <w:r w:rsidR="003E025D">
        <w:t xml:space="preserve"> </w:t>
      </w:r>
      <w:proofErr w:type="spellStart"/>
      <w:r w:rsidR="003E025D">
        <w:t>Хайбуллина</w:t>
      </w:r>
      <w:proofErr w:type="spellEnd"/>
      <w:r w:rsidR="003E025D">
        <w:t xml:space="preserve"> И.</w:t>
      </w:r>
      <w:r w:rsidR="007D09D2">
        <w:t>В. и Третьякова Т.В.</w:t>
      </w:r>
    </w:p>
    <w:p w:rsidR="00D07233" w:rsidRDefault="00635707" w:rsidP="00C65B46">
      <w:pPr>
        <w:pStyle w:val="21"/>
      </w:pPr>
      <w:r>
        <w:t xml:space="preserve">  34 финалиста</w:t>
      </w:r>
      <w:r w:rsidR="00DA64C4">
        <w:t xml:space="preserve"> были отмечены сладкими призами:</w:t>
      </w:r>
    </w:p>
    <w:p w:rsidR="00075623" w:rsidRPr="00DD2F43" w:rsidRDefault="00C65B46" w:rsidP="00C65B46">
      <w:pPr>
        <w:pStyle w:val="21"/>
      </w:pPr>
      <w:proofErr w:type="spellStart"/>
      <w:r>
        <w:t>Жубаева</w:t>
      </w:r>
      <w:proofErr w:type="spellEnd"/>
      <w:r>
        <w:t xml:space="preserve"> Жанна</w:t>
      </w:r>
      <w:r w:rsidR="00075623" w:rsidRPr="00DD2F43">
        <w:t>,</w:t>
      </w:r>
      <w:r>
        <w:t xml:space="preserve"> </w:t>
      </w:r>
      <w:r w:rsidR="00075623" w:rsidRPr="00075623">
        <w:t>Коновалова Елизавет</w:t>
      </w:r>
      <w:proofErr w:type="gramStart"/>
      <w:r w:rsidR="00075623" w:rsidRPr="00075623">
        <w:t>а</w:t>
      </w:r>
      <w:r w:rsidR="00075623" w:rsidRPr="00DD2F43">
        <w:t>(</w:t>
      </w:r>
      <w:proofErr w:type="gramEnd"/>
      <w:r w:rsidR="00075623" w:rsidRPr="00DD2F43">
        <w:t xml:space="preserve">ПСО-12), </w:t>
      </w:r>
      <w:r w:rsidR="00075623" w:rsidRPr="00075623">
        <w:t>Дегтярева Виктория</w:t>
      </w:r>
      <w:r w:rsidR="00075623" w:rsidRPr="00DD2F43">
        <w:t xml:space="preserve">, </w:t>
      </w:r>
      <w:proofErr w:type="spellStart"/>
      <w:r w:rsidR="00075623" w:rsidRPr="00075623">
        <w:t>Чебанюк</w:t>
      </w:r>
      <w:proofErr w:type="spellEnd"/>
      <w:r w:rsidR="00075623" w:rsidRPr="00075623">
        <w:t xml:space="preserve"> Дарья</w:t>
      </w:r>
      <w:r w:rsidR="00075623" w:rsidRPr="00DD2F43">
        <w:t xml:space="preserve">, </w:t>
      </w:r>
      <w:r w:rsidR="00075623" w:rsidRPr="00075623">
        <w:t>Журавлева Ева</w:t>
      </w:r>
      <w:r w:rsidR="00075623" w:rsidRPr="00DD2F43">
        <w:t xml:space="preserve"> (711), </w:t>
      </w:r>
      <w:r w:rsidR="00075623" w:rsidRPr="00075623">
        <w:t>Сысуева Евгения</w:t>
      </w:r>
      <w:r w:rsidR="00075623" w:rsidRPr="00DD2F43">
        <w:t xml:space="preserve">(ПД -12), </w:t>
      </w:r>
      <w:r w:rsidR="00075623" w:rsidRPr="00075623">
        <w:t>Князева Елизавета</w:t>
      </w:r>
      <w:r w:rsidR="00FF3C2A" w:rsidRPr="00DD2F43">
        <w:t>,</w:t>
      </w:r>
      <w:r>
        <w:t xml:space="preserve"> </w:t>
      </w:r>
      <w:r w:rsidR="00FF3C2A" w:rsidRPr="00DD2F43">
        <w:t xml:space="preserve">Гриценко Дарья (Школа Профи), </w:t>
      </w:r>
      <w:r w:rsidR="00FF3C2A" w:rsidRPr="00075623">
        <w:t>Антошкин Ант</w:t>
      </w:r>
      <w:r w:rsidR="00635707">
        <w:t>он,</w:t>
      </w:r>
      <w:r w:rsidR="00FF3C2A" w:rsidRPr="00DD2F43">
        <w:t xml:space="preserve"> </w:t>
      </w:r>
      <w:r w:rsidR="00FF3C2A" w:rsidRPr="00075623">
        <w:t>Шапошникова Татьяна</w:t>
      </w:r>
      <w:r w:rsidR="00FF3C2A" w:rsidRPr="00DD2F43">
        <w:t xml:space="preserve">, </w:t>
      </w:r>
      <w:r w:rsidR="00FF3C2A" w:rsidRPr="00075623">
        <w:t>Никулина Татьяна</w:t>
      </w:r>
      <w:r w:rsidR="00635707">
        <w:t xml:space="preserve">, </w:t>
      </w:r>
      <w:proofErr w:type="spellStart"/>
      <w:r w:rsidR="00FF3C2A" w:rsidRPr="00075623">
        <w:t>Кочетова</w:t>
      </w:r>
      <w:proofErr w:type="spellEnd"/>
      <w:r w:rsidR="00FF3C2A" w:rsidRPr="00075623">
        <w:t xml:space="preserve"> Анна</w:t>
      </w:r>
      <w:r w:rsidR="00FF3C2A" w:rsidRPr="00DD2F43">
        <w:t xml:space="preserve">,(ИБ-11), </w:t>
      </w:r>
      <w:proofErr w:type="spellStart"/>
      <w:r w:rsidR="00FF3C2A" w:rsidRPr="00075623">
        <w:t>Шарипова</w:t>
      </w:r>
      <w:proofErr w:type="spellEnd"/>
      <w:r w:rsidR="00FF3C2A" w:rsidRPr="00DD2F43">
        <w:t xml:space="preserve"> </w:t>
      </w:r>
      <w:proofErr w:type="spellStart"/>
      <w:r w:rsidR="00FF3C2A" w:rsidRPr="00DD2F43">
        <w:t>Оми</w:t>
      </w:r>
      <w:r w:rsidR="00FF3C2A" w:rsidRPr="00075623">
        <w:t>на</w:t>
      </w:r>
      <w:proofErr w:type="spellEnd"/>
      <w:r w:rsidR="00FF3C2A" w:rsidRPr="00DD2F43">
        <w:t>,</w:t>
      </w:r>
      <w:r>
        <w:t xml:space="preserve"> </w:t>
      </w:r>
      <w:r w:rsidR="00FF3C2A" w:rsidRPr="00075623">
        <w:t>Шапошникова Татьяна</w:t>
      </w:r>
      <w:r w:rsidR="00FF3C2A" w:rsidRPr="00DD2F43">
        <w:t xml:space="preserve"> (022), </w:t>
      </w:r>
      <w:proofErr w:type="spellStart"/>
      <w:r w:rsidR="00FF3C2A" w:rsidRPr="00075623">
        <w:t>Арапова</w:t>
      </w:r>
      <w:proofErr w:type="spellEnd"/>
      <w:r w:rsidR="00FF3C2A" w:rsidRPr="00075623">
        <w:t xml:space="preserve"> </w:t>
      </w:r>
      <w:proofErr w:type="spellStart"/>
      <w:r w:rsidR="00FF3C2A" w:rsidRPr="00075623">
        <w:t>Ана</w:t>
      </w:r>
      <w:r w:rsidR="00FF3C2A" w:rsidRPr="00DD2F43">
        <w:t>астасия,</w:t>
      </w:r>
      <w:r w:rsidR="00FF3C2A" w:rsidRPr="00075623">
        <w:t>Завьялова</w:t>
      </w:r>
      <w:proofErr w:type="spellEnd"/>
      <w:r w:rsidR="00FF3C2A" w:rsidRPr="00075623">
        <w:t xml:space="preserve"> Ксения</w:t>
      </w:r>
      <w:r w:rsidR="00FF3C2A" w:rsidRPr="00DD2F43">
        <w:t xml:space="preserve"> (422), </w:t>
      </w:r>
      <w:proofErr w:type="spellStart"/>
      <w:r w:rsidR="00FF3C2A" w:rsidRPr="00075623">
        <w:t>Костицына</w:t>
      </w:r>
      <w:proofErr w:type="spellEnd"/>
      <w:r w:rsidR="00FF3C2A" w:rsidRPr="00075623">
        <w:t xml:space="preserve"> Яна</w:t>
      </w:r>
      <w:r w:rsidR="00FF3C2A" w:rsidRPr="00DD2F43">
        <w:t xml:space="preserve"> (041), </w:t>
      </w:r>
      <w:r w:rsidR="00FF3C2A" w:rsidRPr="00075623">
        <w:t>Зайцева Валентина</w:t>
      </w:r>
      <w:r w:rsidR="00FF3C2A" w:rsidRPr="00DD2F43">
        <w:t xml:space="preserve">, </w:t>
      </w:r>
      <w:r w:rsidR="00FF3C2A" w:rsidRPr="00075623">
        <w:t>Самарина Ангелина</w:t>
      </w:r>
      <w:r w:rsidR="00FF3C2A" w:rsidRPr="00DD2F43">
        <w:t xml:space="preserve">, </w:t>
      </w:r>
      <w:proofErr w:type="spellStart"/>
      <w:r w:rsidR="00FF3C2A" w:rsidRPr="00075623">
        <w:t>Шулаева</w:t>
      </w:r>
      <w:proofErr w:type="spellEnd"/>
      <w:r w:rsidR="00FF3C2A" w:rsidRPr="00075623">
        <w:t xml:space="preserve"> Ольга</w:t>
      </w:r>
      <w:r w:rsidR="00FF3C2A" w:rsidRPr="00DD2F43">
        <w:t xml:space="preserve">, </w:t>
      </w:r>
      <w:r w:rsidR="00FF3C2A" w:rsidRPr="00075623">
        <w:t>Лошкарева Анна</w:t>
      </w:r>
      <w:r w:rsidR="00FF3C2A" w:rsidRPr="00DD2F43">
        <w:t xml:space="preserve"> (941)</w:t>
      </w:r>
      <w:r w:rsidR="00F8427E" w:rsidRPr="00DD2F43">
        <w:t xml:space="preserve"> </w:t>
      </w:r>
      <w:r w:rsidR="00F8427E" w:rsidRPr="00075623">
        <w:t>Ягудин Денис</w:t>
      </w:r>
      <w:r w:rsidR="00F8427E" w:rsidRPr="00DD2F43">
        <w:t xml:space="preserve">, </w:t>
      </w:r>
      <w:proofErr w:type="spellStart"/>
      <w:r w:rsidR="00DD2F43" w:rsidRPr="00075623">
        <w:t>Ротар</w:t>
      </w:r>
      <w:proofErr w:type="spellEnd"/>
      <w:r w:rsidR="00DD2F43" w:rsidRPr="00075623">
        <w:t xml:space="preserve"> Илья</w:t>
      </w:r>
      <w:r w:rsidR="00DD2F43">
        <w:t xml:space="preserve">, </w:t>
      </w:r>
      <w:r w:rsidR="00F8427E" w:rsidRPr="00075623">
        <w:t>Васильев Максим</w:t>
      </w:r>
      <w:r w:rsidR="00F8427E" w:rsidRPr="00DD2F43">
        <w:t xml:space="preserve"> (ПД –11), </w:t>
      </w:r>
      <w:proofErr w:type="spellStart"/>
      <w:r w:rsidR="00F8427E" w:rsidRPr="00075623">
        <w:t>Исрафилова</w:t>
      </w:r>
      <w:proofErr w:type="spellEnd"/>
      <w:r w:rsidR="00F8427E" w:rsidRPr="00075623">
        <w:t xml:space="preserve"> Виолетта</w:t>
      </w:r>
      <w:r w:rsidR="00F8427E" w:rsidRPr="00DD2F43">
        <w:t xml:space="preserve">, </w:t>
      </w:r>
      <w:proofErr w:type="spellStart"/>
      <w:r w:rsidR="00F8427E" w:rsidRPr="00075623">
        <w:t>Исанкина</w:t>
      </w:r>
      <w:proofErr w:type="spellEnd"/>
      <w:r w:rsidR="00F8427E" w:rsidRPr="00075623">
        <w:t xml:space="preserve"> Виолетта</w:t>
      </w:r>
      <w:r w:rsidR="00F8427E" w:rsidRPr="00DD2F43">
        <w:t xml:space="preserve"> (ПСО -12), </w:t>
      </w:r>
      <w:proofErr w:type="spellStart"/>
      <w:r w:rsidR="00F8427E" w:rsidRPr="00075623">
        <w:t>Валавина</w:t>
      </w:r>
      <w:proofErr w:type="spellEnd"/>
      <w:r w:rsidR="00F8427E" w:rsidRPr="00075623">
        <w:t xml:space="preserve"> Анастасия</w:t>
      </w:r>
      <w:r w:rsidR="00F8427E" w:rsidRPr="00DD2F43">
        <w:t xml:space="preserve">, </w:t>
      </w:r>
      <w:proofErr w:type="spellStart"/>
      <w:r w:rsidR="00F8427E" w:rsidRPr="00075623">
        <w:t>Кирпач</w:t>
      </w:r>
      <w:proofErr w:type="spellEnd"/>
      <w:r w:rsidR="00F8427E" w:rsidRPr="00075623">
        <w:t xml:space="preserve"> Елена</w:t>
      </w:r>
      <w:r w:rsidR="00F8427E" w:rsidRPr="00DD2F43">
        <w:t xml:space="preserve"> (бухгалтеры), </w:t>
      </w:r>
      <w:r w:rsidR="00F8427E" w:rsidRPr="00075623">
        <w:t>Пономаренко Олеся Владимировн</w:t>
      </w:r>
      <w:proofErr w:type="gramStart"/>
      <w:r w:rsidR="00F8427E" w:rsidRPr="00075623">
        <w:t>а</w:t>
      </w:r>
      <w:r w:rsidR="00F8427E" w:rsidRPr="00DD2F43">
        <w:t>(</w:t>
      </w:r>
      <w:proofErr w:type="gramEnd"/>
      <w:r w:rsidR="00F8427E" w:rsidRPr="00DD2F43">
        <w:t xml:space="preserve">инспектор по кадрам), </w:t>
      </w:r>
      <w:proofErr w:type="spellStart"/>
      <w:r w:rsidR="00F8427E" w:rsidRPr="00075623">
        <w:t>Шканкова</w:t>
      </w:r>
      <w:proofErr w:type="spellEnd"/>
      <w:r>
        <w:t xml:space="preserve"> </w:t>
      </w:r>
      <w:bookmarkStart w:id="0" w:name="_GoBack"/>
      <w:bookmarkEnd w:id="0"/>
      <w:r w:rsidR="00F8427E" w:rsidRPr="00075623">
        <w:t>Ксения</w:t>
      </w:r>
      <w:r w:rsidR="00DD2F43">
        <w:t xml:space="preserve"> (лаборант),</w:t>
      </w:r>
      <w:r w:rsidR="00DD2F43" w:rsidRPr="00DD2F43">
        <w:rPr>
          <w:b/>
        </w:rPr>
        <w:t xml:space="preserve"> </w:t>
      </w:r>
      <w:proofErr w:type="spellStart"/>
      <w:r w:rsidR="00DD2F43" w:rsidRPr="00075623">
        <w:t>Тимураленова</w:t>
      </w:r>
      <w:proofErr w:type="spellEnd"/>
      <w:r w:rsidR="00DD2F43" w:rsidRPr="00075623">
        <w:t xml:space="preserve"> Арина</w:t>
      </w:r>
      <w:r w:rsidR="00DD2F43" w:rsidRPr="00DD2F43">
        <w:t xml:space="preserve">, </w:t>
      </w:r>
      <w:r w:rsidR="00DD2F43" w:rsidRPr="00075623">
        <w:t>Кислякова Наталья</w:t>
      </w:r>
      <w:r w:rsidR="00DD2F43" w:rsidRPr="00DD2F43">
        <w:t xml:space="preserve"> (211).</w:t>
      </w:r>
    </w:p>
    <w:p w:rsidR="00075623" w:rsidRDefault="00075623" w:rsidP="00C65B46">
      <w:pPr>
        <w:pStyle w:val="21"/>
      </w:pPr>
    </w:p>
    <w:p w:rsidR="00075623" w:rsidRPr="00075623" w:rsidRDefault="00075623" w:rsidP="00C65B4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75623" w:rsidRPr="00156B02" w:rsidRDefault="00075623" w:rsidP="00E33740">
      <w:pPr>
        <w:pStyle w:val="21"/>
      </w:pPr>
    </w:p>
    <w:sectPr w:rsidR="00075623" w:rsidRPr="00156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02"/>
    <w:rsid w:val="00075623"/>
    <w:rsid w:val="000F4B77"/>
    <w:rsid w:val="00156B02"/>
    <w:rsid w:val="003E025D"/>
    <w:rsid w:val="00402BAC"/>
    <w:rsid w:val="0058263F"/>
    <w:rsid w:val="00635707"/>
    <w:rsid w:val="006C207F"/>
    <w:rsid w:val="00726650"/>
    <w:rsid w:val="007D09D2"/>
    <w:rsid w:val="0095270C"/>
    <w:rsid w:val="00A01274"/>
    <w:rsid w:val="00AE6F08"/>
    <w:rsid w:val="00B723BE"/>
    <w:rsid w:val="00C65B46"/>
    <w:rsid w:val="00CE5F34"/>
    <w:rsid w:val="00D07233"/>
    <w:rsid w:val="00DA64C4"/>
    <w:rsid w:val="00DD2F43"/>
    <w:rsid w:val="00DF7EFD"/>
    <w:rsid w:val="00E33740"/>
    <w:rsid w:val="00EB3265"/>
    <w:rsid w:val="00F8427E"/>
    <w:rsid w:val="00F92786"/>
    <w:rsid w:val="00FF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5623"/>
    <w:pPr>
      <w:keepNext/>
      <w:spacing w:after="0" w:line="240" w:lineRule="auto"/>
      <w:outlineLvl w:val="0"/>
    </w:pPr>
    <w:rPr>
      <w:rFonts w:ascii="Times New Roman" w:hAnsi="Times New Roman" w:cs="Times New Roman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75623"/>
    <w:pPr>
      <w:keepNext/>
      <w:spacing w:after="0" w:line="240" w:lineRule="auto"/>
      <w:outlineLvl w:val="1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75623"/>
    <w:pPr>
      <w:keepNext/>
      <w:spacing w:after="0" w:line="240" w:lineRule="auto"/>
      <w:outlineLvl w:val="2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56B02"/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156B02"/>
    <w:rPr>
      <w:rFonts w:ascii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E33740"/>
    <w:pPr>
      <w:spacing w:after="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E33740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75623"/>
    <w:rPr>
      <w:rFonts w:ascii="Times New Roman" w:hAnsi="Times New Roman" w:cs="Times New Roman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75623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75623"/>
    <w:rPr>
      <w:rFonts w:ascii="Times New Roman" w:hAnsi="Times New Roman" w:cs="Times New Roman"/>
      <w:b/>
      <w:sz w:val="28"/>
      <w:szCs w:val="28"/>
    </w:rPr>
  </w:style>
  <w:style w:type="table" w:styleId="a5">
    <w:name w:val="Table Grid"/>
    <w:basedOn w:val="a1"/>
    <w:uiPriority w:val="59"/>
    <w:rsid w:val="00075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5623"/>
    <w:pPr>
      <w:keepNext/>
      <w:spacing w:after="0" w:line="240" w:lineRule="auto"/>
      <w:outlineLvl w:val="0"/>
    </w:pPr>
    <w:rPr>
      <w:rFonts w:ascii="Times New Roman" w:hAnsi="Times New Roman" w:cs="Times New Roman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75623"/>
    <w:pPr>
      <w:keepNext/>
      <w:spacing w:after="0" w:line="240" w:lineRule="auto"/>
      <w:outlineLvl w:val="1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75623"/>
    <w:pPr>
      <w:keepNext/>
      <w:spacing w:after="0" w:line="240" w:lineRule="auto"/>
      <w:outlineLvl w:val="2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56B02"/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156B02"/>
    <w:rPr>
      <w:rFonts w:ascii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E33740"/>
    <w:pPr>
      <w:spacing w:after="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E33740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75623"/>
    <w:rPr>
      <w:rFonts w:ascii="Times New Roman" w:hAnsi="Times New Roman" w:cs="Times New Roman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75623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75623"/>
    <w:rPr>
      <w:rFonts w:ascii="Times New Roman" w:hAnsi="Times New Roman" w:cs="Times New Roman"/>
      <w:b/>
      <w:sz w:val="28"/>
      <w:szCs w:val="28"/>
    </w:rPr>
  </w:style>
  <w:style w:type="table" w:styleId="a5">
    <w:name w:val="Table Grid"/>
    <w:basedOn w:val="a1"/>
    <w:uiPriority w:val="59"/>
    <w:rsid w:val="00075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23</cp:revision>
  <dcterms:created xsi:type="dcterms:W3CDTF">2021-12-28T02:15:00Z</dcterms:created>
  <dcterms:modified xsi:type="dcterms:W3CDTF">2021-12-28T06:05:00Z</dcterms:modified>
</cp:coreProperties>
</file>